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536E" w14:textId="77777777" w:rsidR="00915B28" w:rsidRDefault="00E50491">
      <w:pPr>
        <w:spacing w:after="58"/>
        <w:ind w:left="1095"/>
        <w:jc w:val="center"/>
      </w:pPr>
      <w:r>
        <w:rPr>
          <w:sz w:val="62"/>
        </w:rPr>
        <w:t>Chi Omega</w:t>
      </w:r>
    </w:p>
    <w:p w14:paraId="07028D23" w14:textId="77777777" w:rsidR="00915B28" w:rsidRDefault="00E50491">
      <w:pPr>
        <w:tabs>
          <w:tab w:val="center" w:pos="6272"/>
        </w:tabs>
        <w:spacing w:after="440"/>
        <w:ind w:left="-15"/>
      </w:pPr>
      <w:r>
        <w:rPr>
          <w:sz w:val="40"/>
        </w:rPr>
        <w:t>3.8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00485117" wp14:editId="715B8BA3">
                <wp:extent cx="6857724" cy="18259"/>
                <wp:effectExtent l="0" t="0" r="0" b="0"/>
                <wp:docPr id="2445" name="Group 2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724" cy="18259"/>
                          <a:chOff x="0" y="0"/>
                          <a:chExt cx="6857724" cy="18259"/>
                        </a:xfrm>
                      </wpg:grpSpPr>
                      <wps:wsp>
                        <wps:cNvPr id="2444" name="Shape 2444"/>
                        <wps:cNvSpPr/>
                        <wps:spPr>
                          <a:xfrm>
                            <a:off x="0" y="0"/>
                            <a:ext cx="6857724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724" h="18259">
                                <a:moveTo>
                                  <a:pt x="0" y="9130"/>
                                </a:moveTo>
                                <a:lnTo>
                                  <a:pt x="6857724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5" style="width:539.978pt;height:1.43774pt;mso-position-horizontal-relative:char;mso-position-vertical-relative:line" coordsize="68577,182">
                <v:shape id="Shape 2444" style="position:absolute;width:68577;height:182;left:0;top:0;" coordsize="6857724,18259" path="m0,9130l6857724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872" w:tblpY="-441"/>
        <w:tblOverlap w:val="never"/>
        <w:tblW w:w="144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799"/>
        <w:gridCol w:w="15592"/>
      </w:tblGrid>
      <w:tr w:rsidR="00915B28" w14:paraId="392A1C6A" w14:textId="77777777">
        <w:trPr>
          <w:trHeight w:val="5370"/>
        </w:trPr>
        <w:tc>
          <w:tcPr>
            <w:tcW w:w="11030" w:type="dxa"/>
            <w:tcBorders>
              <w:top w:val="nil"/>
              <w:left w:val="nil"/>
              <w:bottom w:val="nil"/>
              <w:right w:val="nil"/>
            </w:tcBorders>
          </w:tcPr>
          <w:p w14:paraId="07ED39F5" w14:textId="77777777" w:rsidR="00915B28" w:rsidRDefault="00E50491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6008D377" wp14:editId="4DA56FFF">
                  <wp:extent cx="6857724" cy="3384068"/>
                  <wp:effectExtent l="0" t="0" r="0" b="0"/>
                  <wp:docPr id="1654" name="Picture 1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Picture 1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724" cy="338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14:paraId="32D50EFF" w14:textId="77777777" w:rsidR="00915B28" w:rsidRDefault="00915B28">
            <w:pPr>
              <w:spacing w:after="0"/>
              <w:ind w:left="-12218" w:right="15591"/>
            </w:pPr>
          </w:p>
          <w:tbl>
            <w:tblPr>
              <w:tblStyle w:val="TableGrid"/>
              <w:tblW w:w="3143" w:type="dxa"/>
              <w:tblInd w:w="230" w:type="dxa"/>
              <w:tblCellMar>
                <w:top w:w="77" w:type="dxa"/>
                <w:left w:w="18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43"/>
            </w:tblGrid>
            <w:tr w:rsidR="00915B28" w14:paraId="5880EE75" w14:textId="77777777">
              <w:trPr>
                <w:trHeight w:val="3673"/>
              </w:trPr>
              <w:tc>
                <w:tcPr>
                  <w:tcW w:w="314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AD1FCF" w14:textId="77777777" w:rsidR="00915B28" w:rsidRDefault="00E50491">
                  <w:pPr>
                    <w:framePr w:wrap="around" w:vAnchor="text" w:hAnchor="text" w:x="872" w:y="-441"/>
                    <w:spacing w:after="194"/>
                    <w:ind w:left="987"/>
                    <w:suppressOverlap/>
                  </w:pPr>
                  <w:r>
                    <w:rPr>
                      <w:sz w:val="40"/>
                    </w:rPr>
                    <w:t>All Female</w:t>
                  </w:r>
                </w:p>
                <w:p w14:paraId="36AA1381" w14:textId="77777777" w:rsidR="00915B28" w:rsidRDefault="00E50491">
                  <w:pPr>
                    <w:framePr w:wrap="around" w:vAnchor="text" w:hAnchor="text" w:x="872" w:y="-441"/>
                    <w:spacing w:after="0"/>
                    <w:suppressOverlap/>
                  </w:pPr>
                  <w:r>
                    <w:rPr>
                      <w:sz w:val="78"/>
                    </w:rPr>
                    <w:t>—All PHC</w:t>
                  </w:r>
                </w:p>
                <w:p w14:paraId="35BB0465" w14:textId="77777777" w:rsidR="00915B28" w:rsidRDefault="00E50491">
                  <w:pPr>
                    <w:framePr w:wrap="around" w:vAnchor="text" w:hAnchor="text" w:x="872" w:y="-441"/>
                    <w:spacing w:after="0" w:line="345" w:lineRule="auto"/>
                    <w:ind w:left="987" w:right="29"/>
                    <w:suppressOverlap/>
                  </w:pPr>
                  <w:r>
                    <w:rPr>
                      <w:sz w:val="40"/>
                    </w:rPr>
                    <w:t>All Greek All Student</w:t>
                  </w:r>
                </w:p>
                <w:p w14:paraId="62A469EF" w14:textId="77777777" w:rsidR="00915B28" w:rsidRDefault="00E50491">
                  <w:pPr>
                    <w:framePr w:wrap="around" w:vAnchor="text" w:hAnchor="text" w:x="872" w:y="-441"/>
                    <w:spacing w:after="0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 wp14:anchorId="5EC65576" wp14:editId="79C9892C">
                        <wp:extent cx="1722038" cy="213026"/>
                        <wp:effectExtent l="0" t="0" r="0" b="0"/>
                        <wp:docPr id="2442" name="Picture 244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42" name="Picture 244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2038" cy="213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548E946" w14:textId="77777777" w:rsidR="00915B28" w:rsidRDefault="00915B28"/>
        </w:tc>
      </w:tr>
    </w:tbl>
    <w:p w14:paraId="1F90DD42" w14:textId="77777777" w:rsidR="00915B28" w:rsidRDefault="00E50491">
      <w:pPr>
        <w:spacing w:after="353"/>
        <w:ind w:left="-5" w:right="2412" w:hanging="10"/>
      </w:pPr>
      <w:r>
        <w:rPr>
          <w:sz w:val="40"/>
        </w:rPr>
        <w:t>3.7</w:t>
      </w:r>
    </w:p>
    <w:p w14:paraId="13850326" w14:textId="77777777" w:rsidR="00915B28" w:rsidRDefault="00E50491">
      <w:pPr>
        <w:spacing w:after="353"/>
        <w:ind w:left="-5" w:right="2412" w:hanging="10"/>
      </w:pPr>
      <w:r>
        <w:rPr>
          <w:sz w:val="40"/>
        </w:rPr>
        <w:t>3.6</w:t>
      </w:r>
    </w:p>
    <w:p w14:paraId="70D677EF" w14:textId="77777777" w:rsidR="00915B28" w:rsidRDefault="00E50491">
      <w:pPr>
        <w:spacing w:after="324"/>
        <w:ind w:left="-5" w:right="2412" w:hanging="10"/>
      </w:pPr>
      <w:r>
        <w:rPr>
          <w:sz w:val="40"/>
        </w:rPr>
        <w:t>3.5</w:t>
      </w:r>
    </w:p>
    <w:p w14:paraId="6EC3EF54" w14:textId="77777777" w:rsidR="00915B28" w:rsidRDefault="00E50491">
      <w:pPr>
        <w:spacing w:after="381"/>
        <w:ind w:left="-5" w:right="2412" w:hanging="10"/>
      </w:pPr>
      <w:r>
        <w:rPr>
          <w:sz w:val="40"/>
        </w:rPr>
        <w:t>3.4</w:t>
      </w:r>
    </w:p>
    <w:p w14:paraId="6DC14BBF" w14:textId="77777777" w:rsidR="00915B28" w:rsidRDefault="00E50491">
      <w:pPr>
        <w:spacing w:after="353"/>
        <w:ind w:left="-5" w:right="2412" w:hanging="10"/>
      </w:pPr>
      <w:r>
        <w:rPr>
          <w:sz w:val="40"/>
        </w:rPr>
        <w:t>3.3</w:t>
      </w:r>
    </w:p>
    <w:p w14:paraId="2B83BD53" w14:textId="77777777" w:rsidR="00915B28" w:rsidRDefault="00E50491">
      <w:pPr>
        <w:spacing w:after="456"/>
        <w:ind w:left="-5" w:right="2412" w:hanging="10"/>
      </w:pPr>
      <w:r>
        <w:rPr>
          <w:sz w:val="40"/>
        </w:rPr>
        <w:t>3.2</w:t>
      </w:r>
    </w:p>
    <w:p w14:paraId="7802D205" w14:textId="77777777" w:rsidR="00915B28" w:rsidRDefault="00E50491">
      <w:pPr>
        <w:tabs>
          <w:tab w:val="center" w:pos="6272"/>
        </w:tabs>
        <w:spacing w:after="520"/>
      </w:pPr>
      <w:r>
        <w:rPr>
          <w:sz w:val="42"/>
        </w:rPr>
        <w:t>3.1</w:t>
      </w:r>
      <w:r>
        <w:rPr>
          <w:sz w:val="4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43A0601C" wp14:editId="7A93E736">
                <wp:extent cx="6857724" cy="18259"/>
                <wp:effectExtent l="0" t="0" r="0" b="0"/>
                <wp:docPr id="2447" name="Group 2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724" cy="18259"/>
                          <a:chOff x="0" y="0"/>
                          <a:chExt cx="6857724" cy="18259"/>
                        </a:xfrm>
                      </wpg:grpSpPr>
                      <wps:wsp>
                        <wps:cNvPr id="2446" name="Shape 2446"/>
                        <wps:cNvSpPr/>
                        <wps:spPr>
                          <a:xfrm>
                            <a:off x="0" y="0"/>
                            <a:ext cx="6857724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724" h="18259">
                                <a:moveTo>
                                  <a:pt x="0" y="9130"/>
                                </a:moveTo>
                                <a:lnTo>
                                  <a:pt x="6857724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7" style="width:539.978pt;height:1.43774pt;mso-position-horizontal-relative:char;mso-position-vertical-relative:line" coordsize="68577,182">
                <v:shape id="Shape 2446" style="position:absolute;width:68577;height:182;left:0;top:0;" coordsize="6857724,18259" path="m0,9130l6857724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F4004DA" w14:textId="77777777" w:rsidR="00915B28" w:rsidRDefault="00E50491">
      <w:pPr>
        <w:spacing w:after="137"/>
        <w:ind w:left="297"/>
      </w:pPr>
      <w:r>
        <w:rPr>
          <w:sz w:val="44"/>
        </w:rPr>
        <w:t xml:space="preserve">3 </w:t>
      </w:r>
      <w:r>
        <w:rPr>
          <w:noProof/>
        </w:rPr>
        <mc:AlternateContent>
          <mc:Choice Requires="wpg">
            <w:drawing>
              <wp:inline distT="0" distB="0" distL="0" distR="0" wp14:anchorId="171A090B" wp14:editId="5CD99960">
                <wp:extent cx="6857724" cy="18259"/>
                <wp:effectExtent l="0" t="0" r="0" b="0"/>
                <wp:docPr id="2449" name="Group 2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724" cy="18259"/>
                          <a:chOff x="0" y="0"/>
                          <a:chExt cx="6857724" cy="18259"/>
                        </a:xfrm>
                      </wpg:grpSpPr>
                      <wps:wsp>
                        <wps:cNvPr id="2448" name="Shape 2448"/>
                        <wps:cNvSpPr/>
                        <wps:spPr>
                          <a:xfrm>
                            <a:off x="0" y="0"/>
                            <a:ext cx="6857724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724" h="18259">
                                <a:moveTo>
                                  <a:pt x="0" y="9130"/>
                                </a:moveTo>
                                <a:lnTo>
                                  <a:pt x="6857724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9" style="width:539.978pt;height:1.43774pt;mso-position-horizontal-relative:char;mso-position-vertical-relative:line" coordsize="68577,182">
                <v:shape id="Shape 2448" style="position:absolute;width:68577;height:182;left:0;top:0;" coordsize="6857724,18259" path="m0,9130l6857724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606DC8F" w14:textId="77777777" w:rsidR="00915B28" w:rsidRDefault="00E50491">
      <w:pPr>
        <w:pStyle w:val="Heading1"/>
      </w:pPr>
      <w:r>
        <w:lastRenderedPageBreak/>
        <w:t xml:space="preserve">S20 F 20 S21 F21 </w:t>
      </w:r>
      <w:r>
        <w:t xml:space="preserve">S22 </w:t>
      </w:r>
      <w:r>
        <w:t>F 22 S23 F 23 S24 F 24 S25</w:t>
      </w:r>
    </w:p>
    <w:sectPr w:rsidR="00915B28">
      <w:pgSz w:w="15840" w:h="12240" w:orient="landscape"/>
      <w:pgMar w:top="1440" w:right="1440" w:bottom="1440" w:left="3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28"/>
    <w:rsid w:val="00465367"/>
    <w:rsid w:val="00915B28"/>
    <w:rsid w:val="00E5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82965"/>
  <w15:docId w15:val="{7E66E33E-F299-4B22-AE60-7319C6D5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2623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 O Grade Breakdown SP25</dc:title>
  <dc:subject/>
  <dc:creator>Jaworski, Jack</dc:creator>
  <cp:keywords/>
  <cp:lastModifiedBy>Jaworski, Jack</cp:lastModifiedBy>
  <cp:revision>2</cp:revision>
  <dcterms:created xsi:type="dcterms:W3CDTF">2026-04-29T14:39:00Z</dcterms:created>
  <dcterms:modified xsi:type="dcterms:W3CDTF">2026-04-29T14:39:00Z</dcterms:modified>
</cp:coreProperties>
</file>